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A47ABD" w14:textId="7522D146" w:rsidR="004E344D" w:rsidRDefault="00386065">
      <w:r>
        <w:t xml:space="preserve">Ata da </w:t>
      </w:r>
      <w:r w:rsidR="00684118">
        <w:t xml:space="preserve">reunião </w:t>
      </w:r>
      <w:r w:rsidR="00306E7F">
        <w:t>Ordinária d</w:t>
      </w:r>
      <w:r w:rsidR="00684118">
        <w:t>o</w:t>
      </w:r>
      <w:r>
        <w:t xml:space="preserve"> Conselho Fiscal do Instituto de Previdência dos Servidores </w:t>
      </w:r>
      <w:r w:rsidR="002926CF">
        <w:t xml:space="preserve">    </w:t>
      </w:r>
      <w:r>
        <w:t>Públicos do Município de Guanhães-</w:t>
      </w:r>
      <w:r w:rsidR="00966626">
        <w:t xml:space="preserve"> </w:t>
      </w:r>
      <w:r>
        <w:t xml:space="preserve">Guanhães Prev. </w:t>
      </w:r>
      <w:proofErr w:type="gramStart"/>
      <w:r w:rsidR="00561384" w:rsidRPr="00207A4F">
        <w:t>Aos</w:t>
      </w:r>
      <w:r w:rsidR="00207A4F" w:rsidRPr="00207A4F">
        <w:rPr>
          <w:b/>
        </w:rPr>
        <w:t xml:space="preserve"> </w:t>
      </w:r>
      <w:r w:rsidR="0045309C" w:rsidRPr="00207A4F">
        <w:rPr>
          <w:b/>
        </w:rPr>
        <w:t xml:space="preserve"> </w:t>
      </w:r>
      <w:r w:rsidR="00814B3E">
        <w:rPr>
          <w:b/>
          <w:color w:val="000000" w:themeColor="text1"/>
        </w:rPr>
        <w:t>28</w:t>
      </w:r>
      <w:proofErr w:type="gramEnd"/>
      <w:r w:rsidR="00814B3E">
        <w:rPr>
          <w:b/>
          <w:color w:val="000000" w:themeColor="text1"/>
        </w:rPr>
        <w:t>(vinte e oito</w:t>
      </w:r>
      <w:r w:rsidR="00E13AB5" w:rsidRPr="00207A4F">
        <w:rPr>
          <w:b/>
          <w:color w:val="000000" w:themeColor="text1"/>
        </w:rPr>
        <w:t>)</w:t>
      </w:r>
      <w:r w:rsidR="00E13AB5" w:rsidRPr="00207A4F">
        <w:rPr>
          <w:color w:val="000000" w:themeColor="text1"/>
        </w:rPr>
        <w:t xml:space="preserve"> </w:t>
      </w:r>
      <w:r w:rsidR="00E13AB5">
        <w:t xml:space="preserve">dias do </w:t>
      </w:r>
      <w:r w:rsidR="00684118">
        <w:t>mês de</w:t>
      </w:r>
      <w:r w:rsidR="00E13AB5">
        <w:t xml:space="preserve"> </w:t>
      </w:r>
      <w:r w:rsidR="00814B3E">
        <w:rPr>
          <w:b/>
        </w:rPr>
        <w:t>Setembro</w:t>
      </w:r>
      <w:r w:rsidR="004A7C2B">
        <w:rPr>
          <w:b/>
        </w:rPr>
        <w:t>/2022</w:t>
      </w:r>
      <w:r w:rsidR="00E13AB5" w:rsidRPr="002926CF">
        <w:rPr>
          <w:b/>
        </w:rPr>
        <w:t>,</w:t>
      </w:r>
      <w:r w:rsidR="00E13AB5">
        <w:t xml:space="preserve"> reuniu-se </w:t>
      </w:r>
      <w:r w:rsidR="00E13AB5" w:rsidRPr="00B60138">
        <w:rPr>
          <w:b/>
        </w:rPr>
        <w:t>às</w:t>
      </w:r>
      <w:r w:rsidR="00D72D4C" w:rsidRPr="00B60138">
        <w:rPr>
          <w:b/>
        </w:rPr>
        <w:t xml:space="preserve"> </w:t>
      </w:r>
      <w:r w:rsidR="00814B3E">
        <w:rPr>
          <w:b/>
        </w:rPr>
        <w:t>9</w:t>
      </w:r>
      <w:r w:rsidR="00CB0FE5">
        <w:rPr>
          <w:b/>
        </w:rPr>
        <w:t>:0</w:t>
      </w:r>
      <w:r w:rsidR="005F1906">
        <w:rPr>
          <w:b/>
        </w:rPr>
        <w:t>0</w:t>
      </w:r>
      <w:r>
        <w:t xml:space="preserve"> horas </w:t>
      </w:r>
      <w:r w:rsidR="00E13AB5">
        <w:t xml:space="preserve">os membros do Conselho Fiscal </w:t>
      </w:r>
      <w:r>
        <w:t>na sala de reunião do Guanhães-Prev, situado à Rua Monsenhor Pinheiro, 101 – Centro/Guanhães-MG</w:t>
      </w:r>
      <w:r w:rsidR="00E13AB5">
        <w:t>.</w:t>
      </w:r>
      <w:r>
        <w:t xml:space="preserve"> Compareceram os membros: </w:t>
      </w:r>
      <w:r w:rsidR="008A0B1D">
        <w:t xml:space="preserve">Ana Paula </w:t>
      </w:r>
      <w:r w:rsidR="00561384">
        <w:t>Oli</w:t>
      </w:r>
      <w:r w:rsidR="00207A4F">
        <w:t>veira</w:t>
      </w:r>
      <w:r w:rsidR="00561384">
        <w:t xml:space="preserve">, </w:t>
      </w:r>
      <w:r w:rsidR="004A7C2B">
        <w:t>Rita de Cassia Pires G.</w:t>
      </w:r>
      <w:r w:rsidR="00561384">
        <w:t xml:space="preserve"> Silva</w:t>
      </w:r>
      <w:r w:rsidR="00DE30DB">
        <w:t xml:space="preserve"> </w:t>
      </w:r>
      <w:proofErr w:type="gramStart"/>
      <w:r w:rsidR="00C84C60">
        <w:t>e  Marli</w:t>
      </w:r>
      <w:proofErr w:type="gramEnd"/>
      <w:r w:rsidR="00C84C60">
        <w:t xml:space="preserve"> Fatima de A. S</w:t>
      </w:r>
      <w:r w:rsidR="00FD6C15">
        <w:t>ilva</w:t>
      </w:r>
      <w:r w:rsidR="001363F2">
        <w:t xml:space="preserve">. </w:t>
      </w:r>
      <w:r>
        <w:t>A reunião foi aberta</w:t>
      </w:r>
      <w:r w:rsidR="00534902">
        <w:t xml:space="preserve"> </w:t>
      </w:r>
      <w:r w:rsidR="00E13AB5">
        <w:t>pela coordenadora do Conselho</w:t>
      </w:r>
      <w:r w:rsidR="00AD2DE7">
        <w:t xml:space="preserve"> </w:t>
      </w:r>
      <w:r w:rsidR="00534902">
        <w:t>a</w:t>
      </w:r>
      <w:r w:rsidR="00B76AC6">
        <w:t xml:space="preserve">ssim, </w:t>
      </w:r>
      <w:r>
        <w:t xml:space="preserve">iniciou-se a </w:t>
      </w:r>
      <w:r w:rsidR="009C4929">
        <w:t>análise da</w:t>
      </w:r>
      <w:r w:rsidR="00AD2DE7">
        <w:t xml:space="preserve"> documentação contábil e financeira d</w:t>
      </w:r>
      <w:r>
        <w:t>o mês anterior</w:t>
      </w:r>
      <w:r w:rsidR="00783FA0">
        <w:t xml:space="preserve"> </w:t>
      </w:r>
      <w:r w:rsidR="00814B3E">
        <w:rPr>
          <w:b/>
          <w:u w:val="single"/>
        </w:rPr>
        <w:t>Agosto</w:t>
      </w:r>
      <w:r w:rsidR="00E80D1F" w:rsidRPr="002926CF">
        <w:rPr>
          <w:b/>
          <w:u w:val="single"/>
        </w:rPr>
        <w:t>20</w:t>
      </w:r>
      <w:r w:rsidR="003C465C">
        <w:rPr>
          <w:b/>
          <w:u w:val="single"/>
        </w:rPr>
        <w:t>22</w:t>
      </w:r>
      <w:r w:rsidR="00D72D4C">
        <w:t>,</w:t>
      </w:r>
      <w:r>
        <w:t xml:space="preserve"> </w:t>
      </w:r>
      <w:r w:rsidR="009C4929">
        <w:t xml:space="preserve">parcelamentos </w:t>
      </w:r>
      <w:r w:rsidR="008A312B">
        <w:t>e contribuições</w:t>
      </w:r>
      <w:r w:rsidR="003E4DE8">
        <w:t xml:space="preserve"> previdenciárias</w:t>
      </w:r>
      <w:r>
        <w:t>.</w:t>
      </w:r>
      <w:r w:rsidR="00772310">
        <w:t xml:space="preserve"> </w:t>
      </w:r>
      <w:r>
        <w:t xml:space="preserve">Conforme análise das respectivas pastas foi constatado que a documentação encontra-se dentro da legalidade, </w:t>
      </w:r>
      <w:r w:rsidR="00576E5E">
        <w:t xml:space="preserve">sendo analisados as guias de </w:t>
      </w:r>
      <w:r w:rsidRPr="001B39B4">
        <w:t xml:space="preserve"> recolhimento previdenciário</w:t>
      </w:r>
      <w:r w:rsidR="00113D85">
        <w:t xml:space="preserve"> da competênci</w:t>
      </w:r>
      <w:r w:rsidR="005366EC">
        <w:t xml:space="preserve">a de </w:t>
      </w:r>
      <w:r w:rsidR="00814B3E">
        <w:rPr>
          <w:b/>
        </w:rPr>
        <w:t>Julho</w:t>
      </w:r>
      <w:r w:rsidR="003C465C">
        <w:rPr>
          <w:b/>
        </w:rPr>
        <w:t>/</w:t>
      </w:r>
      <w:r w:rsidR="00A959C7">
        <w:t xml:space="preserve"> </w:t>
      </w:r>
      <w:r w:rsidR="003C465C">
        <w:rPr>
          <w:b/>
        </w:rPr>
        <w:t>de 2022</w:t>
      </w:r>
      <w:r w:rsidR="00113D85">
        <w:t xml:space="preserve"> co</w:t>
      </w:r>
      <w:r w:rsidR="005366EC">
        <w:t xml:space="preserve">m pagamento efetuado em </w:t>
      </w:r>
      <w:r w:rsidR="00814B3E">
        <w:rPr>
          <w:b/>
        </w:rPr>
        <w:t>Agosto</w:t>
      </w:r>
      <w:r w:rsidR="004A7C2B">
        <w:rPr>
          <w:b/>
        </w:rPr>
        <w:t>/</w:t>
      </w:r>
      <w:r w:rsidR="00207A4F">
        <w:rPr>
          <w:b/>
        </w:rPr>
        <w:t xml:space="preserve"> 20</w:t>
      </w:r>
      <w:r w:rsidR="003C465C">
        <w:rPr>
          <w:b/>
        </w:rPr>
        <w:t>2</w:t>
      </w:r>
      <w:r w:rsidR="009438FB">
        <w:rPr>
          <w:b/>
        </w:rPr>
        <w:t>2</w:t>
      </w:r>
      <w:r w:rsidRPr="001B39B4">
        <w:t>, o mesmo foi efetuado da seguinte forma, mediante c</w:t>
      </w:r>
      <w:r w:rsidR="003231BD" w:rsidRPr="001B39B4">
        <w:t xml:space="preserve">onferência </w:t>
      </w:r>
      <w:r w:rsidR="00EA673D">
        <w:t>d</w:t>
      </w:r>
      <w:r w:rsidR="003231BD" w:rsidRPr="001B39B4">
        <w:t>as guias:</w:t>
      </w:r>
      <w:r w:rsidR="00991AAF">
        <w:t xml:space="preserve"> </w:t>
      </w:r>
      <w:r w:rsidR="00670EE8">
        <w:t>Recolhimen</w:t>
      </w:r>
      <w:r w:rsidR="008734D0">
        <w:t xml:space="preserve">to </w:t>
      </w:r>
      <w:r w:rsidR="008A312B">
        <w:t xml:space="preserve">de </w:t>
      </w:r>
      <w:r w:rsidR="008734D0">
        <w:t xml:space="preserve">aposentados </w:t>
      </w:r>
      <w:r w:rsidR="008A312B">
        <w:t xml:space="preserve">da </w:t>
      </w:r>
      <w:r w:rsidR="008734D0">
        <w:t xml:space="preserve">Prefeitura </w:t>
      </w:r>
      <w:r w:rsidR="008734D0" w:rsidRPr="002926CF">
        <w:rPr>
          <w:b/>
        </w:rPr>
        <w:t>R$</w:t>
      </w:r>
      <w:r w:rsidR="008734D0">
        <w:t xml:space="preserve"> </w:t>
      </w:r>
      <w:r w:rsidR="00B11060">
        <w:rPr>
          <w:b/>
        </w:rPr>
        <w:t>882,31</w:t>
      </w:r>
      <w:r w:rsidR="00DD621F">
        <w:t>,</w:t>
      </w:r>
      <w:r w:rsidR="008A312B">
        <w:t xml:space="preserve"> Recolhimento de </w:t>
      </w:r>
      <w:r w:rsidR="00DD621F">
        <w:t xml:space="preserve"> </w:t>
      </w:r>
      <w:r w:rsidR="00670EE8">
        <w:t>aposen</w:t>
      </w:r>
      <w:r w:rsidR="00576E5E">
        <w:t>tados do Guanhã</w:t>
      </w:r>
      <w:r w:rsidR="008734D0">
        <w:t>e</w:t>
      </w:r>
      <w:r w:rsidR="000D6B18">
        <w:t>s-Prev</w:t>
      </w:r>
      <w:r w:rsidR="00576E5E">
        <w:t>.</w:t>
      </w:r>
      <w:r w:rsidR="000D6B18">
        <w:t xml:space="preserve"> </w:t>
      </w:r>
      <w:r w:rsidR="000D6B18" w:rsidRPr="00C07670">
        <w:rPr>
          <w:b/>
        </w:rPr>
        <w:t xml:space="preserve">R$ </w:t>
      </w:r>
      <w:r w:rsidR="00207A4F">
        <w:rPr>
          <w:b/>
        </w:rPr>
        <w:t>5.587,80</w:t>
      </w:r>
      <w:r w:rsidR="00670EE8" w:rsidRPr="00684118">
        <w:rPr>
          <w:color w:val="FF0000"/>
        </w:rPr>
        <w:t>,</w:t>
      </w:r>
      <w:r w:rsidR="00670EE8">
        <w:t xml:space="preserve"> Recolhimento </w:t>
      </w:r>
      <w:r w:rsidR="008A312B">
        <w:t xml:space="preserve">de </w:t>
      </w:r>
      <w:r w:rsidR="00670EE8">
        <w:t>servidores do Guanhães-Prev</w:t>
      </w:r>
      <w:r w:rsidR="00576E5E">
        <w:t>.</w:t>
      </w:r>
      <w:r w:rsidR="00670EE8">
        <w:t xml:space="preserve"> </w:t>
      </w:r>
      <w:r w:rsidR="00670EE8" w:rsidRPr="002926CF">
        <w:rPr>
          <w:b/>
        </w:rPr>
        <w:t xml:space="preserve">R$ </w:t>
      </w:r>
      <w:r w:rsidR="00207A4F">
        <w:rPr>
          <w:b/>
        </w:rPr>
        <w:t>2.953,09</w:t>
      </w:r>
      <w:r w:rsidR="001B268E" w:rsidRPr="002926CF">
        <w:rPr>
          <w:b/>
        </w:rPr>
        <w:t>,</w:t>
      </w:r>
      <w:r w:rsidR="00670EE8">
        <w:t xml:space="preserve"> </w:t>
      </w:r>
      <w:r w:rsidR="00576E5E">
        <w:t xml:space="preserve">Recolhimento de </w:t>
      </w:r>
      <w:r w:rsidR="001B268E">
        <w:t xml:space="preserve"> </w:t>
      </w:r>
      <w:r w:rsidR="00670EE8">
        <w:t xml:space="preserve">servidores cedidos </w:t>
      </w:r>
      <w:r w:rsidR="008734D0">
        <w:t xml:space="preserve">Sabinópolis </w:t>
      </w:r>
      <w:r w:rsidR="008734D0" w:rsidRPr="002926CF">
        <w:rPr>
          <w:b/>
        </w:rPr>
        <w:t xml:space="preserve">R$ </w:t>
      </w:r>
      <w:r w:rsidR="00CB0FE5">
        <w:rPr>
          <w:b/>
        </w:rPr>
        <w:t>2.730,85</w:t>
      </w:r>
      <w:r w:rsidR="009C211D" w:rsidRPr="002926CF">
        <w:rPr>
          <w:b/>
        </w:rPr>
        <w:t>,</w:t>
      </w:r>
      <w:r w:rsidR="00670EE8">
        <w:t xml:space="preserve"> </w:t>
      </w:r>
      <w:r w:rsidR="009848E1">
        <w:t>G</w:t>
      </w:r>
      <w:r w:rsidR="008A0B1D">
        <w:t>uia dos</w:t>
      </w:r>
      <w:r w:rsidR="008734D0">
        <w:t xml:space="preserve"> parcelamento</w:t>
      </w:r>
      <w:r w:rsidR="008A0B1D">
        <w:t>s da</w:t>
      </w:r>
      <w:r w:rsidR="00EA673D">
        <w:t xml:space="preserve"> Prefeitura </w:t>
      </w:r>
      <w:r w:rsidR="008734D0" w:rsidRPr="002926CF">
        <w:rPr>
          <w:b/>
        </w:rPr>
        <w:t xml:space="preserve">R$ </w:t>
      </w:r>
      <w:r w:rsidR="00814B3E">
        <w:rPr>
          <w:b/>
        </w:rPr>
        <w:t>34.751,37</w:t>
      </w:r>
      <w:r w:rsidR="00AC6E84" w:rsidRPr="002926CF">
        <w:rPr>
          <w:b/>
        </w:rPr>
        <w:t>,</w:t>
      </w:r>
      <w:r w:rsidR="00315F77" w:rsidRPr="00F13636">
        <w:t xml:space="preserve"> </w:t>
      </w:r>
      <w:r w:rsidR="009848E1">
        <w:t xml:space="preserve">Guia de parcelamento SAAE </w:t>
      </w:r>
      <w:r w:rsidR="009848E1" w:rsidRPr="002926CF">
        <w:rPr>
          <w:b/>
        </w:rPr>
        <w:t>R$</w:t>
      </w:r>
      <w:r w:rsidR="009C211D" w:rsidRPr="002926CF">
        <w:rPr>
          <w:b/>
        </w:rPr>
        <w:t xml:space="preserve"> </w:t>
      </w:r>
      <w:r w:rsidR="00814B3E">
        <w:rPr>
          <w:b/>
        </w:rPr>
        <w:t>23.529,67</w:t>
      </w:r>
      <w:r w:rsidR="004960BA" w:rsidRPr="002926CF">
        <w:rPr>
          <w:b/>
        </w:rPr>
        <w:t>,</w:t>
      </w:r>
      <w:r w:rsidR="009848E1">
        <w:t xml:space="preserve"> </w:t>
      </w:r>
      <w:r w:rsidR="007B1737">
        <w:t xml:space="preserve">Guia de </w:t>
      </w:r>
      <w:r w:rsidR="009848E1">
        <w:t>Recolhimento SA</w:t>
      </w:r>
      <w:r w:rsidR="008734D0">
        <w:t xml:space="preserve">AE </w:t>
      </w:r>
      <w:r w:rsidR="008734D0" w:rsidRPr="002926CF">
        <w:rPr>
          <w:b/>
        </w:rPr>
        <w:t xml:space="preserve">R$ </w:t>
      </w:r>
      <w:r w:rsidR="00814B3E">
        <w:rPr>
          <w:b/>
        </w:rPr>
        <w:t>94.803,84</w:t>
      </w:r>
      <w:r w:rsidR="00AC6E84">
        <w:t>,</w:t>
      </w:r>
      <w:r w:rsidR="00BB2A58">
        <w:t xml:space="preserve"> </w:t>
      </w:r>
      <w:r w:rsidR="004960BA">
        <w:t xml:space="preserve">Guia de recolhimento </w:t>
      </w:r>
      <w:r w:rsidR="008734D0">
        <w:t xml:space="preserve">Câmara </w:t>
      </w:r>
      <w:r w:rsidR="008734D0" w:rsidRPr="002926CF">
        <w:rPr>
          <w:b/>
        </w:rPr>
        <w:t>R$</w:t>
      </w:r>
      <w:r w:rsidR="00814B3E">
        <w:rPr>
          <w:b/>
        </w:rPr>
        <w:t xml:space="preserve"> 9.240,00</w:t>
      </w:r>
      <w:r w:rsidR="00534902" w:rsidRPr="002926CF">
        <w:rPr>
          <w:b/>
        </w:rPr>
        <w:t>,</w:t>
      </w:r>
      <w:r w:rsidR="00243205">
        <w:t xml:space="preserve"> </w:t>
      </w:r>
      <w:r w:rsidR="009848E1">
        <w:t>Guia de Recolhimento</w:t>
      </w:r>
      <w:r w:rsidR="00220E1A">
        <w:t xml:space="preserve"> da Prefeitura/Saúde/Educação/Assistência Social (patronal e funcional)</w:t>
      </w:r>
      <w:r w:rsidR="009848E1">
        <w:t xml:space="preserve"> </w:t>
      </w:r>
      <w:r w:rsidR="00E32E7D">
        <w:t xml:space="preserve"> </w:t>
      </w:r>
      <w:r w:rsidR="00E32E7D" w:rsidRPr="002926CF">
        <w:rPr>
          <w:b/>
        </w:rPr>
        <w:t xml:space="preserve">R$ </w:t>
      </w:r>
      <w:r w:rsidR="00814B3E">
        <w:rPr>
          <w:b/>
        </w:rPr>
        <w:t>1</w:t>
      </w:r>
      <w:r w:rsidR="004A7C2B">
        <w:rPr>
          <w:b/>
        </w:rPr>
        <w:t>.</w:t>
      </w:r>
      <w:r w:rsidR="00814B3E">
        <w:rPr>
          <w:b/>
        </w:rPr>
        <w:t>031.475,34</w:t>
      </w:r>
      <w:r w:rsidR="00EC4C67">
        <w:t xml:space="preserve"> </w:t>
      </w:r>
      <w:r w:rsidR="00F73EBC">
        <w:t>F</w:t>
      </w:r>
      <w:r w:rsidR="002C7FB2">
        <w:t xml:space="preserve">oi feita </w:t>
      </w:r>
      <w:r w:rsidR="00576E5E">
        <w:t xml:space="preserve">também </w:t>
      </w:r>
      <w:r w:rsidR="002C7FB2">
        <w:t xml:space="preserve">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4A7C2B">
        <w:t xml:space="preserve"> de </w:t>
      </w:r>
      <w:r w:rsidR="00814B3E">
        <w:rPr>
          <w:b/>
        </w:rPr>
        <w:t>Agost</w:t>
      </w:r>
      <w:r w:rsidR="00207A4F">
        <w:rPr>
          <w:b/>
        </w:rPr>
        <w:t>o</w:t>
      </w:r>
      <w:r w:rsidR="00B76AC6" w:rsidRPr="002926CF">
        <w:rPr>
          <w:b/>
          <w:u w:val="single"/>
        </w:rPr>
        <w:t>/20</w:t>
      </w:r>
      <w:r w:rsidR="003C465C">
        <w:rPr>
          <w:b/>
          <w:u w:val="single"/>
        </w:rPr>
        <w:t>22</w:t>
      </w:r>
      <w:r w:rsidR="002C7FB2">
        <w:t>, receita</w:t>
      </w:r>
      <w:r w:rsidR="00430A70">
        <w:t xml:space="preserve"> 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C07670">
        <w:rPr>
          <w:b/>
        </w:rPr>
        <w:t>R$</w:t>
      </w:r>
      <w:r w:rsidR="00715075">
        <w:t xml:space="preserve"> </w:t>
      </w:r>
      <w:r w:rsidR="00814B3E">
        <w:rPr>
          <w:b/>
        </w:rPr>
        <w:t>2.501.371,85</w:t>
      </w:r>
      <w:r w:rsidR="00921CA6" w:rsidRPr="00C07670">
        <w:rPr>
          <w:b/>
        </w:rPr>
        <w:t>,</w:t>
      </w:r>
      <w:r w:rsidR="00CF48A0">
        <w:rPr>
          <w:color w:val="FF0000"/>
        </w:rPr>
        <w:t xml:space="preserve"> </w:t>
      </w:r>
      <w:r w:rsidR="00430A70">
        <w:t>Despesa total</w:t>
      </w:r>
      <w:r w:rsidR="00E32E7D">
        <w:t xml:space="preserve"> em </w:t>
      </w:r>
      <w:r w:rsidR="00E32E7D" w:rsidRPr="002926CF">
        <w:rPr>
          <w:b/>
        </w:rPr>
        <w:t xml:space="preserve">R$ </w:t>
      </w:r>
      <w:r w:rsidR="00814B3E">
        <w:rPr>
          <w:b/>
        </w:rPr>
        <w:t>1.707.316,82</w:t>
      </w:r>
      <w:r w:rsidR="0012283D">
        <w:t xml:space="preserve"> fechando </w:t>
      </w:r>
      <w:r w:rsidR="00B76AC6">
        <w:t xml:space="preserve"> o Demonstrativo de Numerário </w:t>
      </w:r>
      <w:r w:rsidR="009C4929">
        <w:t xml:space="preserve">em </w:t>
      </w:r>
      <w:r w:rsidR="009C4929" w:rsidRPr="00E73A26">
        <w:rPr>
          <w:b/>
        </w:rPr>
        <w:t>R</w:t>
      </w:r>
      <w:r w:rsidR="002C7FB2" w:rsidRPr="00E73A26">
        <w:rPr>
          <w:b/>
        </w:rPr>
        <w:t>$</w:t>
      </w:r>
      <w:r w:rsidR="00350524" w:rsidRPr="00E73A26">
        <w:rPr>
          <w:b/>
        </w:rPr>
        <w:t xml:space="preserve"> </w:t>
      </w:r>
      <w:r w:rsidR="00E32E7D" w:rsidRPr="00E73A26">
        <w:rPr>
          <w:b/>
        </w:rPr>
        <w:t>4</w:t>
      </w:r>
      <w:r w:rsidR="00814B3E">
        <w:rPr>
          <w:b/>
        </w:rPr>
        <w:t>4.076.909,61</w:t>
      </w:r>
      <w:r w:rsidR="00CB0FE5">
        <w:rPr>
          <w:b/>
        </w:rPr>
        <w:t xml:space="preserve">, </w:t>
      </w:r>
      <w:r w:rsidR="00CB0FE5" w:rsidRPr="00CB0FE5">
        <w:t>houve uma disponibilidade financeira de</w:t>
      </w:r>
      <w:r w:rsidR="00AB1B92">
        <w:rPr>
          <w:b/>
        </w:rPr>
        <w:t xml:space="preserve"> R$8.667,17</w:t>
      </w:r>
      <w:r w:rsidR="003A407E">
        <w:rPr>
          <w:b/>
        </w:rPr>
        <w:t>,</w:t>
      </w:r>
      <w:r w:rsidR="003349CD">
        <w:rPr>
          <w:b/>
        </w:rPr>
        <w:t xml:space="preserve"> </w:t>
      </w:r>
      <w:r w:rsidR="003349CD" w:rsidRPr="003349CD">
        <w:t>foi</w:t>
      </w:r>
      <w:r w:rsidR="003349CD">
        <w:rPr>
          <w:b/>
        </w:rPr>
        <w:t xml:space="preserve"> </w:t>
      </w:r>
      <w:r w:rsidR="00243205">
        <w:t xml:space="preserve">observado que todas </w:t>
      </w:r>
      <w:r w:rsidR="003349CD" w:rsidRPr="003349CD">
        <w:t xml:space="preserve"> as aplicações</w:t>
      </w:r>
      <w:r w:rsidR="00243205">
        <w:t xml:space="preserve"> encontram-se enquadrada de acordo com a politica de investimento de 2021, sendo que </w:t>
      </w:r>
      <w:r w:rsidR="003349CD" w:rsidRPr="003349CD">
        <w:t xml:space="preserve"> financeiras em renda fixa e renda variável, foi observado que todas as aplicações encontram-se enquadrada de acordo com a politica de investimento </w:t>
      </w:r>
      <w:r w:rsidR="003349CD" w:rsidRPr="001F1C1A">
        <w:rPr>
          <w:b/>
        </w:rPr>
        <w:t>de 2021</w:t>
      </w:r>
      <w:r w:rsidR="00243205">
        <w:t xml:space="preserve"> sendo que na renda variável o saldo foi de </w:t>
      </w:r>
      <w:r w:rsidR="00243205" w:rsidRPr="0012283D">
        <w:rPr>
          <w:b/>
        </w:rPr>
        <w:t>R$</w:t>
      </w:r>
      <w:r w:rsidR="00AB1B92">
        <w:rPr>
          <w:b/>
        </w:rPr>
        <w:t>14.124.768,56</w:t>
      </w:r>
      <w:r w:rsidR="0012283D">
        <w:t xml:space="preserve"> e na renda fixa </w:t>
      </w:r>
      <w:r w:rsidR="003349CD" w:rsidRPr="003349CD">
        <w:t xml:space="preserve"> de </w:t>
      </w:r>
      <w:r w:rsidR="00AB1B92">
        <w:rPr>
          <w:b/>
        </w:rPr>
        <w:t>R$29.943.473,88</w:t>
      </w:r>
      <w:r w:rsidR="00862B98">
        <w:rPr>
          <w:b/>
        </w:rPr>
        <w:t>.</w:t>
      </w:r>
      <w:r w:rsidR="005549A1">
        <w:rPr>
          <w:b/>
        </w:rPr>
        <w:t xml:space="preserve"> </w:t>
      </w:r>
      <w:r w:rsidR="00A00948">
        <w:t xml:space="preserve"> </w:t>
      </w:r>
      <w:r>
        <w:t xml:space="preserve">Nada mais havendo a tratar </w:t>
      </w:r>
      <w:r w:rsidR="00306A47">
        <w:t>os membros do conselho fiscal</w:t>
      </w:r>
      <w:r>
        <w:t xml:space="preserve"> encerr</w:t>
      </w:r>
      <w:r w:rsidR="00306A47">
        <w:t>aram</w:t>
      </w:r>
      <w:r>
        <w:t xml:space="preserve"> à reunião </w:t>
      </w:r>
      <w:r w:rsidRPr="00114A3D">
        <w:rPr>
          <w:b/>
        </w:rPr>
        <w:t xml:space="preserve">às </w:t>
      </w:r>
      <w:r w:rsidR="00AB1B92">
        <w:rPr>
          <w:b/>
        </w:rPr>
        <w:t>10</w:t>
      </w:r>
      <w:r w:rsidR="00207A4F">
        <w:rPr>
          <w:b/>
        </w:rPr>
        <w:t>:1</w:t>
      </w:r>
      <w:r w:rsidR="0045309C">
        <w:rPr>
          <w:b/>
        </w:rPr>
        <w:t>0hrs</w:t>
      </w:r>
      <w:r>
        <w:t xml:space="preserve"> e para constar eu, </w:t>
      </w:r>
      <w:r w:rsidR="000F1676">
        <w:t>Rita de Cassia Pires Gonçalves Silva</w:t>
      </w:r>
      <w:r w:rsidR="009D2A25">
        <w:t xml:space="preserve">, </w:t>
      </w:r>
      <w:r w:rsidR="00ED1CBC">
        <w:t>Membro</w:t>
      </w:r>
      <w:r w:rsidR="00B76AC6">
        <w:t xml:space="preserve"> do Conselho Fiscal</w:t>
      </w:r>
      <w:r>
        <w:t>, lavrei esta ata que após lida e aprovada, será assinada por todos. Guanhães</w:t>
      </w:r>
      <w:r w:rsidR="00E5367B">
        <w:t>/</w:t>
      </w:r>
      <w:r w:rsidR="00797EA5">
        <w:t xml:space="preserve">MG, </w:t>
      </w:r>
      <w:r w:rsidR="00AB1B92">
        <w:rPr>
          <w:b/>
        </w:rPr>
        <w:t>28</w:t>
      </w:r>
      <w:r w:rsidR="00C265FA" w:rsidRPr="00C07670">
        <w:rPr>
          <w:b/>
        </w:rPr>
        <w:t xml:space="preserve"> </w:t>
      </w:r>
      <w:r w:rsidR="00AB1B92">
        <w:rPr>
          <w:b/>
        </w:rPr>
        <w:t>de Setembro</w:t>
      </w:r>
      <w:r w:rsidR="00B11060">
        <w:rPr>
          <w:b/>
        </w:rPr>
        <w:t xml:space="preserve"> </w:t>
      </w:r>
      <w:r w:rsidRPr="00C07670">
        <w:rPr>
          <w:b/>
        </w:rPr>
        <w:t>de 20</w:t>
      </w:r>
      <w:r w:rsidR="005549A1">
        <w:rPr>
          <w:b/>
        </w:rPr>
        <w:t>22</w:t>
      </w:r>
    </w:p>
    <w:p w14:paraId="65058E62" w14:textId="77777777" w:rsidR="00C760DC" w:rsidRDefault="00C760DC"/>
    <w:p w14:paraId="21342AD5" w14:textId="77777777" w:rsidR="00C760DC" w:rsidRDefault="00C760DC"/>
    <w:p w14:paraId="695BF010" w14:textId="77777777" w:rsidR="00C760DC" w:rsidRDefault="00C760DC"/>
    <w:p w14:paraId="071588FB" w14:textId="77777777" w:rsidR="004E344D" w:rsidRDefault="004E344D"/>
    <w:p w14:paraId="6034BFA0" w14:textId="77777777" w:rsidR="004E344D" w:rsidRDefault="004E344D"/>
    <w:sectPr w:rsidR="004E344D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proofState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065"/>
    <w:rsid w:val="000064E8"/>
    <w:rsid w:val="00020698"/>
    <w:rsid w:val="00044F27"/>
    <w:rsid w:val="00044F32"/>
    <w:rsid w:val="000557E0"/>
    <w:rsid w:val="0008238F"/>
    <w:rsid w:val="00083A19"/>
    <w:rsid w:val="00085997"/>
    <w:rsid w:val="000B531E"/>
    <w:rsid w:val="000B5907"/>
    <w:rsid w:val="000B7248"/>
    <w:rsid w:val="000C7AC3"/>
    <w:rsid w:val="000D2115"/>
    <w:rsid w:val="000D412B"/>
    <w:rsid w:val="000D6B18"/>
    <w:rsid w:val="000F06F2"/>
    <w:rsid w:val="000F1676"/>
    <w:rsid w:val="000F6784"/>
    <w:rsid w:val="001027FC"/>
    <w:rsid w:val="00113D85"/>
    <w:rsid w:val="00114A3D"/>
    <w:rsid w:val="00115C36"/>
    <w:rsid w:val="0012283D"/>
    <w:rsid w:val="001363F2"/>
    <w:rsid w:val="00151287"/>
    <w:rsid w:val="00161A37"/>
    <w:rsid w:val="001666C9"/>
    <w:rsid w:val="00172BFB"/>
    <w:rsid w:val="00181EEB"/>
    <w:rsid w:val="001B268E"/>
    <w:rsid w:val="001B39B4"/>
    <w:rsid w:val="001C38C9"/>
    <w:rsid w:val="001D1C5E"/>
    <w:rsid w:val="001D35A4"/>
    <w:rsid w:val="001F1C1A"/>
    <w:rsid w:val="00207A4F"/>
    <w:rsid w:val="00210A47"/>
    <w:rsid w:val="00213A58"/>
    <w:rsid w:val="00214D79"/>
    <w:rsid w:val="002152C6"/>
    <w:rsid w:val="00217AB0"/>
    <w:rsid w:val="00220E1A"/>
    <w:rsid w:val="00222086"/>
    <w:rsid w:val="00227B5A"/>
    <w:rsid w:val="002367A4"/>
    <w:rsid w:val="002407DC"/>
    <w:rsid w:val="00242EFC"/>
    <w:rsid w:val="00243205"/>
    <w:rsid w:val="00244D48"/>
    <w:rsid w:val="002730B8"/>
    <w:rsid w:val="00273A99"/>
    <w:rsid w:val="00284889"/>
    <w:rsid w:val="002926CF"/>
    <w:rsid w:val="002974FE"/>
    <w:rsid w:val="002C7FB2"/>
    <w:rsid w:val="002D15C7"/>
    <w:rsid w:val="002D2C75"/>
    <w:rsid w:val="00306A47"/>
    <w:rsid w:val="00306E7F"/>
    <w:rsid w:val="0031589E"/>
    <w:rsid w:val="00315F77"/>
    <w:rsid w:val="003231BD"/>
    <w:rsid w:val="003247B1"/>
    <w:rsid w:val="003349CD"/>
    <w:rsid w:val="00350524"/>
    <w:rsid w:val="00382C00"/>
    <w:rsid w:val="00386065"/>
    <w:rsid w:val="003A08CF"/>
    <w:rsid w:val="003A407E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0A70"/>
    <w:rsid w:val="00434EC0"/>
    <w:rsid w:val="0043609E"/>
    <w:rsid w:val="00444DB8"/>
    <w:rsid w:val="0045309C"/>
    <w:rsid w:val="00453A5D"/>
    <w:rsid w:val="00485EC5"/>
    <w:rsid w:val="004960BA"/>
    <w:rsid w:val="004A590E"/>
    <w:rsid w:val="004A7C2B"/>
    <w:rsid w:val="004C4B44"/>
    <w:rsid w:val="004E344D"/>
    <w:rsid w:val="004F1476"/>
    <w:rsid w:val="0050041D"/>
    <w:rsid w:val="0050684B"/>
    <w:rsid w:val="00511782"/>
    <w:rsid w:val="005211CE"/>
    <w:rsid w:val="00524BF3"/>
    <w:rsid w:val="0053085B"/>
    <w:rsid w:val="00534902"/>
    <w:rsid w:val="005366EC"/>
    <w:rsid w:val="00536E73"/>
    <w:rsid w:val="005549A1"/>
    <w:rsid w:val="00561384"/>
    <w:rsid w:val="00564BE9"/>
    <w:rsid w:val="00570606"/>
    <w:rsid w:val="00576E5E"/>
    <w:rsid w:val="00590844"/>
    <w:rsid w:val="0059689A"/>
    <w:rsid w:val="0059704B"/>
    <w:rsid w:val="005B1886"/>
    <w:rsid w:val="005B577D"/>
    <w:rsid w:val="005D1699"/>
    <w:rsid w:val="005E4F0A"/>
    <w:rsid w:val="005F0727"/>
    <w:rsid w:val="005F1906"/>
    <w:rsid w:val="00601AD4"/>
    <w:rsid w:val="00604B00"/>
    <w:rsid w:val="00612531"/>
    <w:rsid w:val="006237E9"/>
    <w:rsid w:val="006415A4"/>
    <w:rsid w:val="00644240"/>
    <w:rsid w:val="006546AD"/>
    <w:rsid w:val="00660E7B"/>
    <w:rsid w:val="00663AAF"/>
    <w:rsid w:val="00663F08"/>
    <w:rsid w:val="00666CF2"/>
    <w:rsid w:val="00670EE8"/>
    <w:rsid w:val="006826FF"/>
    <w:rsid w:val="00684118"/>
    <w:rsid w:val="006906B1"/>
    <w:rsid w:val="006A2B34"/>
    <w:rsid w:val="006A7143"/>
    <w:rsid w:val="006B41F7"/>
    <w:rsid w:val="006E2F3C"/>
    <w:rsid w:val="00705917"/>
    <w:rsid w:val="00715075"/>
    <w:rsid w:val="00722533"/>
    <w:rsid w:val="0073432E"/>
    <w:rsid w:val="0073435E"/>
    <w:rsid w:val="007548F5"/>
    <w:rsid w:val="007560CF"/>
    <w:rsid w:val="00772310"/>
    <w:rsid w:val="007829C0"/>
    <w:rsid w:val="00783FA0"/>
    <w:rsid w:val="00797EA5"/>
    <w:rsid w:val="007A5252"/>
    <w:rsid w:val="007B1737"/>
    <w:rsid w:val="007F0EF6"/>
    <w:rsid w:val="00811385"/>
    <w:rsid w:val="00814B3E"/>
    <w:rsid w:val="008240D4"/>
    <w:rsid w:val="00836CFD"/>
    <w:rsid w:val="008370C8"/>
    <w:rsid w:val="008425DF"/>
    <w:rsid w:val="0086031C"/>
    <w:rsid w:val="00862B98"/>
    <w:rsid w:val="008734D0"/>
    <w:rsid w:val="008750F4"/>
    <w:rsid w:val="008901B8"/>
    <w:rsid w:val="008922DF"/>
    <w:rsid w:val="00894609"/>
    <w:rsid w:val="00896914"/>
    <w:rsid w:val="008A0B1D"/>
    <w:rsid w:val="008A0D9B"/>
    <w:rsid w:val="008A312B"/>
    <w:rsid w:val="008B0154"/>
    <w:rsid w:val="008C20CB"/>
    <w:rsid w:val="008C4D3A"/>
    <w:rsid w:val="008D260D"/>
    <w:rsid w:val="008F1D82"/>
    <w:rsid w:val="008F2146"/>
    <w:rsid w:val="00910043"/>
    <w:rsid w:val="009138D7"/>
    <w:rsid w:val="00921CA6"/>
    <w:rsid w:val="00926A4E"/>
    <w:rsid w:val="00932EE6"/>
    <w:rsid w:val="009436FA"/>
    <w:rsid w:val="009437E6"/>
    <w:rsid w:val="009438FB"/>
    <w:rsid w:val="00951E51"/>
    <w:rsid w:val="00966626"/>
    <w:rsid w:val="0097278D"/>
    <w:rsid w:val="00973840"/>
    <w:rsid w:val="009848E1"/>
    <w:rsid w:val="00991965"/>
    <w:rsid w:val="00991AAF"/>
    <w:rsid w:val="0099393E"/>
    <w:rsid w:val="009963DF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643CD"/>
    <w:rsid w:val="00A83DC9"/>
    <w:rsid w:val="00A84AAC"/>
    <w:rsid w:val="00A87053"/>
    <w:rsid w:val="00A959C7"/>
    <w:rsid w:val="00AB1B92"/>
    <w:rsid w:val="00AC6E84"/>
    <w:rsid w:val="00AD21FA"/>
    <w:rsid w:val="00AD2DE7"/>
    <w:rsid w:val="00AD4A5F"/>
    <w:rsid w:val="00AE38A6"/>
    <w:rsid w:val="00AF32E6"/>
    <w:rsid w:val="00B11060"/>
    <w:rsid w:val="00B1481A"/>
    <w:rsid w:val="00B1493F"/>
    <w:rsid w:val="00B23B3D"/>
    <w:rsid w:val="00B32E11"/>
    <w:rsid w:val="00B60138"/>
    <w:rsid w:val="00B67164"/>
    <w:rsid w:val="00B76AC6"/>
    <w:rsid w:val="00B927C7"/>
    <w:rsid w:val="00B92E51"/>
    <w:rsid w:val="00BB10AC"/>
    <w:rsid w:val="00BB2A58"/>
    <w:rsid w:val="00BC1D50"/>
    <w:rsid w:val="00BC4FE4"/>
    <w:rsid w:val="00BC568D"/>
    <w:rsid w:val="00BD12A4"/>
    <w:rsid w:val="00BD2660"/>
    <w:rsid w:val="00BE262E"/>
    <w:rsid w:val="00BE5F98"/>
    <w:rsid w:val="00BF7584"/>
    <w:rsid w:val="00C07670"/>
    <w:rsid w:val="00C1522E"/>
    <w:rsid w:val="00C16883"/>
    <w:rsid w:val="00C265FA"/>
    <w:rsid w:val="00C31ED7"/>
    <w:rsid w:val="00C3749C"/>
    <w:rsid w:val="00C450E8"/>
    <w:rsid w:val="00C45246"/>
    <w:rsid w:val="00C57D82"/>
    <w:rsid w:val="00C760DC"/>
    <w:rsid w:val="00C84C60"/>
    <w:rsid w:val="00CB0FE5"/>
    <w:rsid w:val="00CB315F"/>
    <w:rsid w:val="00CC4E43"/>
    <w:rsid w:val="00CD3769"/>
    <w:rsid w:val="00CF48A0"/>
    <w:rsid w:val="00D01131"/>
    <w:rsid w:val="00D0412D"/>
    <w:rsid w:val="00D42A1F"/>
    <w:rsid w:val="00D60BCF"/>
    <w:rsid w:val="00D72D4C"/>
    <w:rsid w:val="00D81868"/>
    <w:rsid w:val="00D930DB"/>
    <w:rsid w:val="00D94688"/>
    <w:rsid w:val="00DA02CE"/>
    <w:rsid w:val="00DA1C84"/>
    <w:rsid w:val="00DA35C6"/>
    <w:rsid w:val="00DB0AF3"/>
    <w:rsid w:val="00DB22B7"/>
    <w:rsid w:val="00DB443B"/>
    <w:rsid w:val="00DB544D"/>
    <w:rsid w:val="00DD32CA"/>
    <w:rsid w:val="00DD621F"/>
    <w:rsid w:val="00DE30DB"/>
    <w:rsid w:val="00E074F0"/>
    <w:rsid w:val="00E13AB5"/>
    <w:rsid w:val="00E32E7D"/>
    <w:rsid w:val="00E369D9"/>
    <w:rsid w:val="00E5367B"/>
    <w:rsid w:val="00E72CBA"/>
    <w:rsid w:val="00E73A26"/>
    <w:rsid w:val="00E80D1F"/>
    <w:rsid w:val="00E95FEE"/>
    <w:rsid w:val="00EA673D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11369"/>
    <w:rsid w:val="00F13636"/>
    <w:rsid w:val="00F23D0D"/>
    <w:rsid w:val="00F4223F"/>
    <w:rsid w:val="00F71D47"/>
    <w:rsid w:val="00F73EBC"/>
    <w:rsid w:val="00F74BDA"/>
    <w:rsid w:val="00F84E8A"/>
    <w:rsid w:val="00FA7D77"/>
    <w:rsid w:val="00FD0A65"/>
    <w:rsid w:val="00FD6C1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39C665"/>
  <w15:docId w15:val="{DFD530EE-38F9-4C68-91E7-9701FAF50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C55438-6267-4A71-9220-3FD96620CC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382</Words>
  <Characters>2064</Characters>
  <Application>Microsoft Office Word</Application>
  <DocSecurity>4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PC-JANE</dc:creator>
  <cp:keywords/>
  <dc:description/>
  <cp:lastModifiedBy>Cliente</cp:lastModifiedBy>
  <cp:revision>2</cp:revision>
  <cp:lastPrinted>2022-08-30T14:57:00Z</cp:lastPrinted>
  <dcterms:created xsi:type="dcterms:W3CDTF">2022-09-21T20:03:00Z</dcterms:created>
  <dcterms:modified xsi:type="dcterms:W3CDTF">2022-09-21T20:03:00Z</dcterms:modified>
</cp:coreProperties>
</file>